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8D051F" w:rsidRPr="008D051F">
        <w:rPr>
          <w:rFonts w:ascii="Times New Roman" w:hAnsi="Times New Roman" w:cs="Times New Roman"/>
          <w:b/>
          <w:bCs/>
          <w:sz w:val="24"/>
          <w:szCs w:val="24"/>
        </w:rPr>
        <w:t>НАРЕДБА ЗА РЕДА ЗА ПРИДОБИВАНЕ, УПРАВЛЕНИЕ И РАЗПОРЕЖДАНЕ С ОБЩИНСКО ИМУЩЕСТВО</w:t>
      </w:r>
    </w:p>
    <w:p w:rsidR="009A316A" w:rsidRPr="009A316A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051F" w:rsidRPr="008D051F">
        <w:rPr>
          <w:rFonts w:ascii="Times New Roman" w:hAnsi="Times New Roman" w:cs="Times New Roman"/>
          <w:b/>
          <w:sz w:val="24"/>
          <w:szCs w:val="24"/>
        </w:rPr>
        <w:t>„Тарифа за определяне на наемните цени на общински имоти. /Приложение №1/”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51F">
        <w:rPr>
          <w:rFonts w:ascii="Times New Roman" w:hAnsi="Times New Roman" w:cs="Times New Roman"/>
          <w:b/>
          <w:sz w:val="24"/>
          <w:szCs w:val="24"/>
        </w:rPr>
        <w:t xml:space="preserve">се </w:t>
      </w:r>
      <w:r w:rsidRPr="00BD542D">
        <w:rPr>
          <w:rFonts w:ascii="Times New Roman" w:hAnsi="Times New Roman" w:cs="Times New Roman"/>
          <w:b/>
          <w:sz w:val="24"/>
          <w:szCs w:val="24"/>
        </w:rPr>
        <w:t>изменя така:</w:t>
      </w:r>
    </w:p>
    <w:p w:rsidR="00B32A17" w:rsidRPr="00B32A17" w:rsidRDefault="00B32A17" w:rsidP="00BD54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17">
        <w:rPr>
          <w:rFonts w:ascii="Times New Roman" w:hAnsi="Times New Roman" w:cs="Times New Roman"/>
          <w:sz w:val="24"/>
          <w:szCs w:val="24"/>
        </w:rPr>
        <w:t>Тарифа за определяне на наемните цени на общински имоти. /Приложение №1/</w:t>
      </w:r>
    </w:p>
    <w:tbl>
      <w:tblPr>
        <w:tblStyle w:val="ac"/>
        <w:tblW w:w="10774" w:type="dxa"/>
        <w:tblInd w:w="-856" w:type="dxa"/>
        <w:tblLook w:val="04A0"/>
      </w:tblPr>
      <w:tblGrid>
        <w:gridCol w:w="846"/>
        <w:gridCol w:w="3976"/>
        <w:gridCol w:w="1661"/>
        <w:gridCol w:w="1422"/>
        <w:gridCol w:w="1410"/>
        <w:gridCol w:w="1459"/>
      </w:tblGrid>
      <w:tr w:rsidR="008D051F" w:rsidRPr="00816053" w:rsidTr="001A0ED6">
        <w:trPr>
          <w:trHeight w:val="764"/>
        </w:trPr>
        <w:tc>
          <w:tcPr>
            <w:tcW w:w="846" w:type="dxa"/>
            <w:vMerge w:val="restart"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</w:t>
            </w:r>
          </w:p>
        </w:tc>
        <w:tc>
          <w:tcPr>
            <w:tcW w:w="3083" w:type="dxa"/>
            <w:gridSpan w:val="2"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с вкл. ДДС Помещения в масивни сгради  лв</w:t>
            </w: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/евро на кв.м</w:t>
            </w:r>
          </w:p>
        </w:tc>
        <w:tc>
          <w:tcPr>
            <w:tcW w:w="2869" w:type="dxa"/>
            <w:gridSpan w:val="2"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с вкл. ДДС Терени</w:t>
            </w:r>
          </w:p>
        </w:tc>
      </w:tr>
      <w:tr w:rsidR="008D051F" w:rsidRPr="00816053" w:rsidTr="001A0ED6">
        <w:trPr>
          <w:trHeight w:val="434"/>
        </w:trPr>
        <w:tc>
          <w:tcPr>
            <w:tcW w:w="846" w:type="dxa"/>
            <w:vMerge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ТЪРГОВИЯ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зона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зона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зона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зона</w:t>
            </w:r>
          </w:p>
        </w:tc>
      </w:tr>
      <w:tr w:rsidR="008D051F" w:rsidRPr="00816053" w:rsidTr="001A0ED6">
        <w:trPr>
          <w:trHeight w:val="383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Продажба на хранителни стоки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3,99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1,07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0.66 евро</w:t>
            </w:r>
          </w:p>
        </w:tc>
      </w:tr>
      <w:tr w:rsidR="008D051F" w:rsidRPr="00816053" w:rsidTr="001A0ED6">
        <w:trPr>
          <w:trHeight w:val="404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Продажба на промишлени стоки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1,18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</w:tr>
      <w:tr w:rsidR="008D051F" w:rsidRPr="00816053" w:rsidTr="001A0ED6">
        <w:trPr>
          <w:trHeight w:val="414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Продажба на плодове и зеленчуци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1,96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</w:tr>
      <w:tr w:rsidR="008D051F" w:rsidRPr="00816053" w:rsidTr="001A0ED6">
        <w:trPr>
          <w:trHeight w:val="548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Продажба на луксозни стоки, алкохол, цигари, парфюмерия и  др.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1,79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1,28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 евро</w:t>
            </w:r>
          </w:p>
        </w:tc>
      </w:tr>
      <w:tr w:rsidR="008D051F" w:rsidRPr="00816053" w:rsidTr="001A0ED6">
        <w:trPr>
          <w:trHeight w:val="362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Смесени магазини и щандове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1,79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1,28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 евро</w:t>
            </w:r>
          </w:p>
        </w:tc>
      </w:tr>
      <w:tr w:rsidR="008D051F" w:rsidRPr="00816053" w:rsidTr="001A0ED6">
        <w:trPr>
          <w:trHeight w:val="554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и търговия с хляб и сладкарски изделия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1,07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0,82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0,72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 евро</w:t>
            </w:r>
          </w:p>
        </w:tc>
      </w:tr>
      <w:tr w:rsidR="008D051F" w:rsidRPr="00816053" w:rsidTr="001A0ED6">
        <w:trPr>
          <w:trHeight w:val="420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Продажба на ядки, фъстъци и семки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 евро</w:t>
            </w:r>
          </w:p>
        </w:tc>
      </w:tr>
      <w:tr w:rsidR="008D051F" w:rsidRPr="00816053" w:rsidTr="001A0ED6">
        <w:trPr>
          <w:trHeight w:val="412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Продажба на цветя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1,35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0,92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1,18</w:t>
            </w:r>
            <w:r w:rsidR="00B32A17"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  <w:r w:rsidR="00B32A17"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евро</w:t>
            </w:r>
          </w:p>
        </w:tc>
      </w:tr>
      <w:tr w:rsidR="008D051F" w:rsidRPr="00816053" w:rsidTr="001A0ED6">
        <w:trPr>
          <w:trHeight w:val="417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Продажба на лекарства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0,66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0,38 евро</w:t>
            </w:r>
          </w:p>
        </w:tc>
      </w:tr>
      <w:tr w:rsidR="008D051F" w:rsidRPr="00816053" w:rsidTr="001A0ED6">
        <w:trPr>
          <w:trHeight w:val="424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Продажба на вестници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0,59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0,33 евро</w:t>
            </w:r>
          </w:p>
        </w:tc>
      </w:tr>
      <w:tr w:rsidR="008D051F" w:rsidRPr="00816053" w:rsidTr="001A0ED6">
        <w:trPr>
          <w:trHeight w:val="416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Гостилници, закусвални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1,10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0,92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0,66 евро</w:t>
            </w:r>
          </w:p>
        </w:tc>
      </w:tr>
      <w:tr w:rsidR="008D051F" w:rsidRPr="00816053" w:rsidTr="001A0ED6">
        <w:trPr>
          <w:trHeight w:val="408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Заведения без алкохол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0,82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0,87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0,66 евро</w:t>
            </w:r>
          </w:p>
        </w:tc>
      </w:tr>
      <w:tr w:rsidR="008D051F" w:rsidRPr="00816053" w:rsidTr="001A0ED6">
        <w:trPr>
          <w:trHeight w:val="414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Пивници, аперитиви, ресторанти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2,58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2,07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1,74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1,61 евро</w:t>
            </w:r>
          </w:p>
        </w:tc>
      </w:tr>
      <w:tr w:rsidR="008D051F" w:rsidRPr="00816053" w:rsidTr="001A0ED6">
        <w:trPr>
          <w:trHeight w:val="421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Кулинарни магазини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0,59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0,59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</w:tr>
      <w:tr w:rsidR="008D051F" w:rsidRPr="00816053" w:rsidTr="001A0ED6">
        <w:trPr>
          <w:trHeight w:val="414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Хотелиерски дейности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0,36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0,31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51F" w:rsidRPr="00816053" w:rsidTr="001A0ED6">
        <w:trPr>
          <w:trHeight w:val="420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Битови услуги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0,33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0,15 евро</w:t>
            </w:r>
          </w:p>
        </w:tc>
      </w:tr>
      <w:tr w:rsidR="008D051F" w:rsidRPr="00816053" w:rsidTr="001A0ED6">
        <w:trPr>
          <w:trHeight w:val="412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Административно-правни услуги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0,72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0,72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 лв</w:t>
            </w:r>
            <w:r w:rsidR="00B32A17"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0,66 евро</w:t>
            </w:r>
          </w:p>
        </w:tc>
      </w:tr>
      <w:tr w:rsidR="008D051F" w:rsidRPr="00816053" w:rsidTr="001A0ED6">
        <w:trPr>
          <w:trHeight w:val="418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Лекарски и зъболекарски услуги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0,39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 евро</w:t>
            </w:r>
          </w:p>
        </w:tc>
      </w:tr>
      <w:tr w:rsidR="008D051F" w:rsidRPr="00816053" w:rsidTr="001A0ED6">
        <w:trPr>
          <w:trHeight w:val="395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 услуги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0,72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0,72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0,66 евро</w:t>
            </w:r>
          </w:p>
        </w:tc>
      </w:tr>
      <w:tr w:rsidR="008D051F" w:rsidRPr="00816053" w:rsidTr="001A0ED6">
        <w:trPr>
          <w:trHeight w:val="416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Всестранни услуги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0,72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0,66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0,66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0,59 евро</w:t>
            </w:r>
          </w:p>
        </w:tc>
      </w:tr>
      <w:tr w:rsidR="008D051F" w:rsidRPr="00816053" w:rsidTr="001A0ED6">
        <w:trPr>
          <w:trHeight w:val="422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Производствени дейности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  <w:r w:rsidR="00B32A17"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 евро</w:t>
            </w:r>
          </w:p>
        </w:tc>
      </w:tr>
      <w:tr w:rsidR="008D051F" w:rsidRPr="00816053" w:rsidTr="001A0ED6">
        <w:trPr>
          <w:trHeight w:val="413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Занаятчийски услуги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2,05</w:t>
            </w:r>
            <w:r w:rsidR="00B32A17"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0,23 евро</w:t>
            </w:r>
          </w:p>
        </w:tc>
      </w:tr>
      <w:tr w:rsidR="008D051F" w:rsidRPr="00816053" w:rsidTr="001A0ED6">
        <w:trPr>
          <w:trHeight w:val="508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Селскостопански и агрономически услуги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 евро</w:t>
            </w:r>
          </w:p>
        </w:tc>
      </w:tr>
      <w:tr w:rsidR="008D051F" w:rsidRPr="00816053" w:rsidTr="001A0ED6">
        <w:trPr>
          <w:trHeight w:val="232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Социални дейности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 евро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0,41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0,41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0,36 евро</w:t>
            </w:r>
          </w:p>
        </w:tc>
      </w:tr>
      <w:tr w:rsidR="008D051F" w:rsidRPr="00816053" w:rsidTr="001A0ED6">
        <w:trPr>
          <w:trHeight w:val="425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Зали за хазарт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5,11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4,09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4,09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3,58 евро</w:t>
            </w:r>
          </w:p>
        </w:tc>
      </w:tr>
      <w:tr w:rsidR="008D051F" w:rsidRPr="00816053" w:rsidTr="001A0ED6">
        <w:trPr>
          <w:trHeight w:val="283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Административни офиси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</w:t>
            </w:r>
            <w:r w:rsidR="00B32A17"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1,10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0,72 евро</w:t>
            </w:r>
          </w:p>
        </w:tc>
      </w:tr>
      <w:tr w:rsidR="008D051F" w:rsidRPr="00816053" w:rsidTr="001A0ED6">
        <w:trPr>
          <w:trHeight w:val="283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Складове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 евро</w:t>
            </w:r>
          </w:p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0,38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 лв</w:t>
            </w:r>
            <w:r w:rsidR="00B32A17"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0,38 евро</w:t>
            </w:r>
          </w:p>
        </w:tc>
      </w:tr>
      <w:tr w:rsidR="008D051F" w:rsidRPr="00816053" w:rsidTr="001A0ED6">
        <w:trPr>
          <w:trHeight w:val="685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Банкови, валутни, застрахователни, борсови и др. дейности.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8,85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4,52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2,25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51F" w:rsidRPr="00816053" w:rsidTr="001A0ED6">
        <w:trPr>
          <w:trHeight w:val="567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Забавни игри, стрелбища, спортни дейности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1,94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1,69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1,56 евро</w:t>
            </w:r>
          </w:p>
        </w:tc>
      </w:tr>
      <w:tr w:rsidR="008D051F" w:rsidRPr="00816053" w:rsidTr="001A0ED6">
        <w:trPr>
          <w:trHeight w:val="354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Бензиностанции и газ станции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1,82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3,05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1,56</w:t>
            </w:r>
            <w:r w:rsidR="00B32A17"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1,18 евро</w:t>
            </w:r>
          </w:p>
        </w:tc>
      </w:tr>
      <w:tr w:rsidR="008D051F" w:rsidRPr="00816053" w:rsidTr="001A0ED6">
        <w:trPr>
          <w:trHeight w:val="314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Поставяне на вендинг автомати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5,11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5,11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5,11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5,11 евро</w:t>
            </w:r>
          </w:p>
        </w:tc>
      </w:tr>
      <w:tr w:rsidR="008D051F" w:rsidRPr="00816053" w:rsidTr="001A0ED6">
        <w:trPr>
          <w:trHeight w:val="262"/>
        </w:trPr>
        <w:tc>
          <w:tcPr>
            <w:tcW w:w="846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76" w:type="dxa"/>
            <w:hideMark/>
          </w:tcPr>
          <w:p w:rsidR="008D051F" w:rsidRPr="001A7A66" w:rsidRDefault="008D051F" w:rsidP="001A0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Водоеми</w:t>
            </w:r>
          </w:p>
        </w:tc>
        <w:tc>
          <w:tcPr>
            <w:tcW w:w="1661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 евро</w:t>
            </w:r>
          </w:p>
        </w:tc>
        <w:tc>
          <w:tcPr>
            <w:tcW w:w="1422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 евро</w:t>
            </w:r>
          </w:p>
        </w:tc>
        <w:tc>
          <w:tcPr>
            <w:tcW w:w="1410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 евро</w:t>
            </w:r>
          </w:p>
        </w:tc>
        <w:tc>
          <w:tcPr>
            <w:tcW w:w="1459" w:type="dxa"/>
            <w:noWrap/>
            <w:hideMark/>
          </w:tcPr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 лв.</w:t>
            </w:r>
          </w:p>
          <w:p w:rsidR="008D051F" w:rsidRPr="001A7A66" w:rsidRDefault="008D051F" w:rsidP="001A0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 евро</w:t>
            </w:r>
          </w:p>
        </w:tc>
      </w:tr>
    </w:tbl>
    <w:p w:rsidR="002714E1" w:rsidRPr="00B57734" w:rsidRDefault="002714E1" w:rsidP="00B57734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B57734" w:rsidRDefault="00B57734" w:rsidP="00B57734">
      <w:pPr>
        <w:framePr w:w="9216" w:wrap="notBeside" w:vAnchor="text" w:hAnchor="text" w:xAlign="center" w:y="1"/>
        <w:rPr>
          <w:sz w:val="2"/>
          <w:szCs w:val="2"/>
        </w:rPr>
      </w:pPr>
    </w:p>
    <w:p w:rsidR="002714E1" w:rsidRPr="008D051F" w:rsidRDefault="002714E1" w:rsidP="00B5773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F11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t xml:space="preserve">§ </w:t>
      </w:r>
      <w:r w:rsidR="008D051F">
        <w:rPr>
          <w:b/>
          <w:sz w:val="24"/>
          <w:szCs w:val="24"/>
        </w:rPr>
        <w:t>2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1A7A66" w:rsidRPr="005C461C" w:rsidRDefault="001A7A66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</w:p>
    <w:p w:rsidR="00B307B6" w:rsidRPr="00B32A17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631339" w:rsidRPr="008D051F" w:rsidRDefault="00417D92" w:rsidP="008D051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8E6437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631339" w:rsidRPr="008D051F" w:rsidSect="001A7A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BA" w:rsidRDefault="000E0BBA" w:rsidP="00631339">
      <w:pPr>
        <w:spacing w:after="0" w:line="240" w:lineRule="auto"/>
      </w:pPr>
      <w:r>
        <w:separator/>
      </w:r>
    </w:p>
  </w:endnote>
  <w:endnote w:type="continuationSeparator" w:id="0">
    <w:p w:rsidR="000E0BBA" w:rsidRDefault="000E0BBA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BA" w:rsidRDefault="000E0BBA" w:rsidP="00631339">
      <w:pPr>
        <w:spacing w:after="0" w:line="240" w:lineRule="auto"/>
      </w:pPr>
      <w:r>
        <w:separator/>
      </w:r>
    </w:p>
  </w:footnote>
  <w:footnote w:type="continuationSeparator" w:id="0">
    <w:p w:rsidR="000E0BBA" w:rsidRDefault="000E0BBA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719A9"/>
    <w:rsid w:val="000E0BBA"/>
    <w:rsid w:val="001055B0"/>
    <w:rsid w:val="00160B95"/>
    <w:rsid w:val="001A7A66"/>
    <w:rsid w:val="001D6B46"/>
    <w:rsid w:val="0022578E"/>
    <w:rsid w:val="00270321"/>
    <w:rsid w:val="002714E1"/>
    <w:rsid w:val="003331E6"/>
    <w:rsid w:val="0034389E"/>
    <w:rsid w:val="00353880"/>
    <w:rsid w:val="0039350F"/>
    <w:rsid w:val="003C670E"/>
    <w:rsid w:val="003D5EF7"/>
    <w:rsid w:val="003F2F11"/>
    <w:rsid w:val="00417D92"/>
    <w:rsid w:val="004727E1"/>
    <w:rsid w:val="004926B4"/>
    <w:rsid w:val="004D2B1F"/>
    <w:rsid w:val="004E039F"/>
    <w:rsid w:val="005875A0"/>
    <w:rsid w:val="005C461C"/>
    <w:rsid w:val="00614A32"/>
    <w:rsid w:val="00631339"/>
    <w:rsid w:val="00666C3E"/>
    <w:rsid w:val="006C578C"/>
    <w:rsid w:val="0072392F"/>
    <w:rsid w:val="007B4CF8"/>
    <w:rsid w:val="00891879"/>
    <w:rsid w:val="0089636F"/>
    <w:rsid w:val="008D051F"/>
    <w:rsid w:val="008E6437"/>
    <w:rsid w:val="009471B2"/>
    <w:rsid w:val="00951017"/>
    <w:rsid w:val="0097278E"/>
    <w:rsid w:val="009A316A"/>
    <w:rsid w:val="009B034B"/>
    <w:rsid w:val="00A10267"/>
    <w:rsid w:val="00A938C3"/>
    <w:rsid w:val="00AE7197"/>
    <w:rsid w:val="00B20B67"/>
    <w:rsid w:val="00B307B6"/>
    <w:rsid w:val="00B32A17"/>
    <w:rsid w:val="00B330A6"/>
    <w:rsid w:val="00B57734"/>
    <w:rsid w:val="00B829F3"/>
    <w:rsid w:val="00B85A83"/>
    <w:rsid w:val="00B930D4"/>
    <w:rsid w:val="00BB0621"/>
    <w:rsid w:val="00BC6F9A"/>
    <w:rsid w:val="00BD542D"/>
    <w:rsid w:val="00C52CBA"/>
    <w:rsid w:val="00CA7072"/>
    <w:rsid w:val="00CD10B2"/>
    <w:rsid w:val="00D23076"/>
    <w:rsid w:val="00D56447"/>
    <w:rsid w:val="00DA3347"/>
    <w:rsid w:val="00DC5580"/>
    <w:rsid w:val="00E93412"/>
    <w:rsid w:val="00EB350A"/>
    <w:rsid w:val="00F145C3"/>
    <w:rsid w:val="00F1561E"/>
    <w:rsid w:val="00FA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3">
    <w:name w:val="Основен текст (2)_"/>
    <w:basedOn w:val="a0"/>
    <w:rsid w:val="00B829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"/>
    <w:basedOn w:val="23"/>
    <w:rsid w:val="00B829F3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11">
    <w:name w:val="Заглавие #1_"/>
    <w:basedOn w:val="a0"/>
    <w:link w:val="12"/>
    <w:rsid w:val="00B57734"/>
    <w:rPr>
      <w:rFonts w:ascii="Times New Roman" w:eastAsia="Times New Roman" w:hAnsi="Times New Roman" w:cs="Times New Roman"/>
      <w:b/>
      <w:bCs/>
      <w:spacing w:val="240"/>
      <w:sz w:val="52"/>
      <w:szCs w:val="52"/>
      <w:shd w:val="clear" w:color="auto" w:fill="FFFFFF"/>
    </w:rPr>
  </w:style>
  <w:style w:type="character" w:customStyle="1" w:styleId="25">
    <w:name w:val="Заглавие #2_"/>
    <w:basedOn w:val="a0"/>
    <w:link w:val="26"/>
    <w:rsid w:val="00B57734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214pt0pt">
    <w:name w:val="Основен текст (2) + 14 pt;Разредка 0 pt"/>
    <w:basedOn w:val="23"/>
    <w:rsid w:val="00B57734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lang w:val="bg-BG" w:eastAsia="bg-BG" w:bidi="bg-BG"/>
    </w:rPr>
  </w:style>
  <w:style w:type="character" w:customStyle="1" w:styleId="285pt-1pt">
    <w:name w:val="Основен текст (2) + 8;5 pt;Курсив;Разредка -1 pt"/>
    <w:basedOn w:val="23"/>
    <w:rsid w:val="00B57734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17"/>
      <w:szCs w:val="17"/>
      <w:lang w:val="bg-BG" w:eastAsia="bg-BG" w:bidi="bg-BG"/>
    </w:rPr>
  </w:style>
  <w:style w:type="paragraph" w:customStyle="1" w:styleId="12">
    <w:name w:val="Заглавие #1"/>
    <w:basedOn w:val="a"/>
    <w:link w:val="11"/>
    <w:rsid w:val="00B57734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40"/>
      <w:sz w:val="52"/>
      <w:szCs w:val="52"/>
    </w:rPr>
  </w:style>
  <w:style w:type="paragraph" w:customStyle="1" w:styleId="26">
    <w:name w:val="Заглавие #2"/>
    <w:basedOn w:val="a"/>
    <w:link w:val="25"/>
    <w:rsid w:val="00B57734"/>
    <w:pPr>
      <w:widowControl w:val="0"/>
      <w:shd w:val="clear" w:color="auto" w:fill="FFFFFF"/>
      <w:spacing w:before="360" w:after="1020" w:line="365" w:lineRule="exact"/>
      <w:outlineLvl w:val="1"/>
    </w:pPr>
    <w:rPr>
      <w:rFonts w:ascii="Times New Roman" w:eastAsia="Times New Roman" w:hAnsi="Times New Roman" w:cs="Times New Roman"/>
      <w:spacing w:val="-10"/>
      <w:sz w:val="32"/>
      <w:szCs w:val="32"/>
    </w:rPr>
  </w:style>
  <w:style w:type="table" w:styleId="ac">
    <w:name w:val="Table Grid"/>
    <w:basedOn w:val="a1"/>
    <w:uiPriority w:val="39"/>
    <w:rsid w:val="008D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2017-11-24T12:32:00Z</cp:lastPrinted>
  <dcterms:created xsi:type="dcterms:W3CDTF">2025-01-09T09:24:00Z</dcterms:created>
  <dcterms:modified xsi:type="dcterms:W3CDTF">2025-01-09T09:28:00Z</dcterms:modified>
</cp:coreProperties>
</file>